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88BA" w14:textId="7F56E00B" w:rsidR="002214EF" w:rsidRPr="002214EF" w:rsidRDefault="002214EF" w:rsidP="002214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4EF">
        <w:rPr>
          <w:rFonts w:ascii="Times New Roman" w:hAnsi="Times New Roman" w:cs="Times New Roman"/>
          <w:sz w:val="28"/>
          <w:szCs w:val="28"/>
        </w:rPr>
        <w:t>ELÁLLÁSI</w:t>
      </w:r>
      <w:r w:rsidR="002271CE">
        <w:rPr>
          <w:rFonts w:ascii="Times New Roman" w:hAnsi="Times New Roman" w:cs="Times New Roman"/>
          <w:sz w:val="28"/>
          <w:szCs w:val="28"/>
        </w:rPr>
        <w:t xml:space="preserve"> </w:t>
      </w:r>
      <w:r w:rsidRPr="002214EF">
        <w:rPr>
          <w:rFonts w:ascii="Times New Roman" w:hAnsi="Times New Roman" w:cs="Times New Roman"/>
          <w:sz w:val="28"/>
          <w:szCs w:val="28"/>
        </w:rPr>
        <w:t>NYILATKOZAT-MINTA</w:t>
      </w:r>
    </w:p>
    <w:p w14:paraId="6DBA331E" w14:textId="5B9106CF" w:rsidR="002214EF" w:rsidRPr="002214EF" w:rsidRDefault="007F4298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E1221" w14:textId="3512FB84" w:rsidR="002214EF" w:rsidRDefault="002214EF" w:rsidP="00221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(a szerződéstől való elállási szándék esetén töltse ki és juttassa vissza)</w:t>
      </w:r>
    </w:p>
    <w:p w14:paraId="1B08A0F1" w14:textId="77777777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A2532" w14:textId="4360DF10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Címzett:</w:t>
      </w:r>
    </w:p>
    <w:p w14:paraId="765A451F" w14:textId="0FF0D2E0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4EF">
        <w:rPr>
          <w:rFonts w:ascii="Times New Roman" w:hAnsi="Times New Roman" w:cs="Times New Roman"/>
          <w:b/>
          <w:bCs/>
          <w:sz w:val="24"/>
          <w:szCs w:val="24"/>
        </w:rPr>
        <w:t>Brendon Gyermekáruházak Kft.</w:t>
      </w:r>
    </w:p>
    <w:p w14:paraId="5444A91C" w14:textId="77777777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1EB9F" w14:textId="42DE10C3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Alulírott kijelent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214EF">
        <w:rPr>
          <w:rFonts w:ascii="Times New Roman" w:hAnsi="Times New Roman" w:cs="Times New Roman"/>
          <w:sz w:val="24"/>
          <w:szCs w:val="24"/>
        </w:rPr>
        <w:t>, hogy gyakorlom elállási jogomat az alábbi áru(k) adásvételére irányuló szerződés tekintetében:</w:t>
      </w:r>
    </w:p>
    <w:p w14:paraId="2DC63118" w14:textId="27562E1A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3360C1" w14:textId="69335AD1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Rendelés azonosítója: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2E898E9A" w14:textId="0BE1BD81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Termék neve: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949015D" w14:textId="4049DE04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Szerződéskötés időpontja/átvétel időpontja: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6945BD16" w14:textId="4AE213DD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Visszaküldés oka: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04A4613B" w14:textId="79AF7F92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Visszaküldés dátuma: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0C61505" w14:textId="71158296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Fogyasztó neve: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A211830" w14:textId="5B1FFF19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Fogyasztó címe: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4D5753C7" w14:textId="586EBB6D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 xml:space="preserve">Fogyasztó </w:t>
      </w:r>
      <w:r>
        <w:rPr>
          <w:rFonts w:ascii="Times New Roman" w:hAnsi="Times New Roman" w:cs="Times New Roman"/>
          <w:sz w:val="24"/>
          <w:szCs w:val="24"/>
        </w:rPr>
        <w:t xml:space="preserve">e-mail </w:t>
      </w:r>
      <w:r w:rsidRPr="002214EF">
        <w:rPr>
          <w:rFonts w:ascii="Times New Roman" w:hAnsi="Times New Roman" w:cs="Times New Roman"/>
          <w:sz w:val="24"/>
          <w:szCs w:val="24"/>
        </w:rPr>
        <w:t>címe: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1CAA6A24" w14:textId="2A3A9B8C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 xml:space="preserve">Fogyasztó </w:t>
      </w:r>
      <w:r>
        <w:rPr>
          <w:rFonts w:ascii="Times New Roman" w:hAnsi="Times New Roman" w:cs="Times New Roman"/>
          <w:sz w:val="24"/>
          <w:szCs w:val="24"/>
        </w:rPr>
        <w:t>telefonszáma</w:t>
      </w:r>
      <w:r w:rsidRPr="002214EF">
        <w:rPr>
          <w:rFonts w:ascii="Times New Roman" w:hAnsi="Times New Roman" w:cs="Times New Roman"/>
          <w:sz w:val="24"/>
          <w:szCs w:val="24"/>
        </w:rPr>
        <w:t>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05021A0" w14:textId="0D4E4161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 xml:space="preserve">Fogyasztó </w:t>
      </w:r>
      <w:r>
        <w:rPr>
          <w:rFonts w:ascii="Times New Roman" w:hAnsi="Times New Roman" w:cs="Times New Roman"/>
          <w:sz w:val="24"/>
          <w:szCs w:val="24"/>
        </w:rPr>
        <w:t>bankszámlaszáma</w:t>
      </w:r>
      <w:r w:rsidRPr="002214EF">
        <w:rPr>
          <w:rFonts w:ascii="Times New Roman" w:hAnsi="Times New Roman" w:cs="Times New Roman"/>
          <w:sz w:val="24"/>
          <w:szCs w:val="24"/>
        </w:rPr>
        <w:t>:</w:t>
      </w:r>
      <w:r w:rsidR="002271C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7EB6AAE7" w14:textId="77777777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FC8AD2" w14:textId="77777777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Kelt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A03AF6" w14:textId="77777777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9CC32" w14:textId="197E8760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A fogyasztó aláírása (kizárólag papír alapon tett nyilatkozat esetén):</w:t>
      </w:r>
    </w:p>
    <w:p w14:paraId="21941BB9" w14:textId="0B668D02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C3CCC" w14:textId="3F727127" w:rsidR="002214EF" w:rsidRDefault="002214EF" w:rsidP="002214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46BC9B9" w14:textId="77777777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FC4F4" w14:textId="2FA39D22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A8AE49" w14:textId="25A6B006" w:rsidR="002214EF" w:rsidRP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Akár nyomtasd ki ezt a formanyomtatványt, akár egy lapra írd fel ezeket az információkat, és tedd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EF">
        <w:rPr>
          <w:rFonts w:ascii="Times New Roman" w:hAnsi="Times New Roman" w:cs="Times New Roman"/>
          <w:sz w:val="24"/>
          <w:szCs w:val="24"/>
        </w:rPr>
        <w:t>a visszaküldendő csomagba.</w:t>
      </w:r>
    </w:p>
    <w:p w14:paraId="32CFE8AF" w14:textId="5F083D49" w:rsidR="002214EF" w:rsidRDefault="002214EF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4EF">
        <w:rPr>
          <w:rFonts w:ascii="Times New Roman" w:hAnsi="Times New Roman" w:cs="Times New Roman"/>
          <w:sz w:val="24"/>
          <w:szCs w:val="24"/>
        </w:rPr>
        <w:t>A termékeket a következő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21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szerint</w:t>
      </w:r>
      <w:r w:rsidRPr="002214EF">
        <w:rPr>
          <w:rFonts w:ascii="Times New Roman" w:hAnsi="Times New Roman" w:cs="Times New Roman"/>
          <w:sz w:val="24"/>
          <w:szCs w:val="24"/>
        </w:rPr>
        <w:t xml:space="preserve"> küldd</w:t>
      </w:r>
      <w:r>
        <w:rPr>
          <w:rFonts w:ascii="Times New Roman" w:hAnsi="Times New Roman" w:cs="Times New Roman"/>
          <w:sz w:val="24"/>
          <w:szCs w:val="24"/>
        </w:rPr>
        <w:t xml:space="preserve"> vissza</w:t>
      </w:r>
      <w:r w:rsidRPr="002214EF">
        <w:rPr>
          <w:rFonts w:ascii="Times New Roman" w:hAnsi="Times New Roman" w:cs="Times New Roman"/>
          <w:sz w:val="24"/>
          <w:szCs w:val="24"/>
        </w:rPr>
        <w:t>:</w:t>
      </w:r>
    </w:p>
    <w:p w14:paraId="2FDA267E" w14:textId="77777777" w:rsidR="00DB5A2A" w:rsidRPr="00CB0CE5" w:rsidRDefault="00DB5A2A" w:rsidP="00DB5A2A">
      <w:pPr>
        <w:pStyle w:val="Listaszerbekezds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CE5">
        <w:rPr>
          <w:rFonts w:ascii="Times New Roman" w:hAnsi="Times New Roman" w:cs="Times New Roman"/>
          <w:sz w:val="24"/>
          <w:szCs w:val="24"/>
        </w:rPr>
        <w:t>Valamely Brendon áruházba történő visszavitel:</w:t>
      </w:r>
    </w:p>
    <w:p w14:paraId="5F037BD3" w14:textId="77777777" w:rsidR="00DB5A2A" w:rsidRDefault="00DB5A2A" w:rsidP="00DB5A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Vásárló elállás esetén jogosult a terméket bármely Brendon áruházba visszavinni, amely díjmentesen visszaveszi az árut. A gyorsabb és hatékonyabb ügyintézés (azonnali visszafizetés vagy levásárlási lehetőség) érdekében, illetve mivel ennek nincsen költsége, elsődlegesen ezt a visszajuttatási módot javasoljuk Vásárlóinknak.</w:t>
      </w:r>
    </w:p>
    <w:p w14:paraId="23B23581" w14:textId="77777777" w:rsidR="00DB5A2A" w:rsidRPr="00CB0CE5" w:rsidRDefault="00DB5A2A" w:rsidP="00DB5A2A">
      <w:pPr>
        <w:pStyle w:val="Listaszerbekezds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CE5">
        <w:rPr>
          <w:rFonts w:ascii="Times New Roman" w:hAnsi="Times New Roman" w:cs="Times New Roman"/>
          <w:sz w:val="24"/>
          <w:szCs w:val="24"/>
        </w:rPr>
        <w:t>Visszaküldés a Vállalkozás Logisztikai Központjába:</w:t>
      </w:r>
    </w:p>
    <w:p w14:paraId="06BB6644" w14:textId="77777777" w:rsidR="00DB5A2A" w:rsidRDefault="00DB5A2A" w:rsidP="00DB5A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Vásárló jogosult az árut visszaküldeni a </w:t>
      </w:r>
      <w:r w:rsidRPr="00C613BF">
        <w:rPr>
          <w:rFonts w:ascii="Times New Roman" w:hAnsi="Times New Roman" w:cs="Times New Roman"/>
          <w:sz w:val="24"/>
          <w:szCs w:val="24"/>
        </w:rPr>
        <w:t>Vállalkozás Logisztikai Központjába</w:t>
      </w:r>
      <w:r>
        <w:rPr>
          <w:rFonts w:ascii="Times New Roman" w:hAnsi="Times New Roman" w:cs="Times New Roman"/>
          <w:sz w:val="24"/>
          <w:szCs w:val="24"/>
        </w:rPr>
        <w:t xml:space="preserve">, melynek címe: </w:t>
      </w:r>
    </w:p>
    <w:p w14:paraId="5E4EEE5B" w14:textId="77777777" w:rsidR="00DB5A2A" w:rsidRPr="000426B4" w:rsidRDefault="00DB5A2A" w:rsidP="00DB5A2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6B4">
        <w:rPr>
          <w:rFonts w:ascii="Times New Roman" w:hAnsi="Times New Roman" w:cs="Times New Roman"/>
          <w:sz w:val="24"/>
          <w:szCs w:val="24"/>
        </w:rPr>
        <w:t>Brendon Gyermekáruházak Kft.</w:t>
      </w:r>
    </w:p>
    <w:p w14:paraId="151B06FB" w14:textId="77777777" w:rsidR="00DB5A2A" w:rsidRDefault="00DB5A2A" w:rsidP="00DB5A2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6B4">
        <w:rPr>
          <w:rFonts w:ascii="Times New Roman" w:hAnsi="Times New Roman" w:cs="Times New Roman"/>
          <w:sz w:val="24"/>
          <w:szCs w:val="24"/>
        </w:rPr>
        <w:t>1225 Budapest, Campona u. 1. Harbor Park, DC4 épület</w:t>
      </w:r>
    </w:p>
    <w:p w14:paraId="48E79091" w14:textId="77777777" w:rsidR="00DB5A2A" w:rsidRDefault="00DB5A2A" w:rsidP="00DB5A2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1EC28" w14:textId="126E1624" w:rsidR="00DB5A2A" w:rsidRPr="00CB0CE5" w:rsidRDefault="00DB5A2A" w:rsidP="00DB5A2A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CE5">
        <w:rPr>
          <w:rFonts w:ascii="Times New Roman" w:hAnsi="Times New Roman" w:cs="Times New Roman"/>
          <w:b/>
          <w:bCs/>
          <w:sz w:val="24"/>
          <w:szCs w:val="24"/>
        </w:rPr>
        <w:t>Felhívjuk kedves Vásárlóink figyelmét, hogy a Vállalkozás székhelyére vagy valamely Brendon Áruházba visszaküldött termékek esetén az ügyintézési határidő jelentősen megnövek</w:t>
      </w:r>
      <w:r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Pr="00CB0CE5">
        <w:rPr>
          <w:rFonts w:ascii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A23F0CF" w14:textId="77777777" w:rsidR="00DB5A2A" w:rsidRPr="002214EF" w:rsidRDefault="00DB5A2A" w:rsidP="0022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5A2A" w:rsidRPr="0022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884"/>
    <w:multiLevelType w:val="hybridMultilevel"/>
    <w:tmpl w:val="63DEAED0"/>
    <w:lvl w:ilvl="0" w:tplc="B02A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EF"/>
    <w:rsid w:val="002214EF"/>
    <w:rsid w:val="002271CE"/>
    <w:rsid w:val="007A4597"/>
    <w:rsid w:val="007F4298"/>
    <w:rsid w:val="00967811"/>
    <w:rsid w:val="00DB3BBE"/>
    <w:rsid w:val="00D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EE58"/>
  <w15:chartTrackingRefBased/>
  <w15:docId w15:val="{5A5798E3-14E4-4647-9104-833DA60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1722</Characters>
  <Application>Microsoft Office Word</Application>
  <DocSecurity>4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Éva dr. Fülöp</dc:creator>
  <cp:keywords/>
  <dc:description/>
  <cp:lastModifiedBy>Nevelős Mária</cp:lastModifiedBy>
  <cp:revision>2</cp:revision>
  <dcterms:created xsi:type="dcterms:W3CDTF">2022-06-01T13:52:00Z</dcterms:created>
  <dcterms:modified xsi:type="dcterms:W3CDTF">2022-06-01T13:52:00Z</dcterms:modified>
</cp:coreProperties>
</file>